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2" w:rsidRPr="00C75C52" w:rsidRDefault="00C75C52" w:rsidP="00C75C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C60896" wp14:editId="5E441A2A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1830705" cy="1120140"/>
            <wp:effectExtent l="0" t="0" r="0" b="3810"/>
            <wp:wrapSquare wrapText="bothSides"/>
            <wp:docPr id="2" name="Obraz 2" descr="logo_samorządpapier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amorządpapierfirm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52">
        <w:rPr>
          <w:rFonts w:ascii="Times New Roman" w:eastAsia="Calibri" w:hAnsi="Times New Roman" w:cs="Times New Roman"/>
          <w:b/>
        </w:rPr>
        <w:t xml:space="preserve">FORMULARZ ZGŁOSZENIOWY - </w:t>
      </w:r>
      <w:r w:rsidR="00B13BA6">
        <w:rPr>
          <w:rFonts w:ascii="Times New Roman" w:eastAsia="Calibri" w:hAnsi="Times New Roman" w:cs="Times New Roman"/>
          <w:b/>
        </w:rPr>
        <w:t>MURZASICHLE</w:t>
      </w:r>
      <w:r w:rsidRPr="00C75C52">
        <w:rPr>
          <w:rFonts w:ascii="Times New Roman" w:eastAsia="Calibri" w:hAnsi="Times New Roman" w:cs="Times New Roman"/>
          <w:b/>
        </w:rPr>
        <w:t xml:space="preserve"> 2018</w:t>
      </w:r>
    </w:p>
    <w:p w:rsidR="00C75C52" w:rsidRPr="00C75C52" w:rsidRDefault="00C75C52" w:rsidP="00C75C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75C52" w:rsidRPr="00C75C52" w:rsidRDefault="00C75C52" w:rsidP="00C75C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Szanowni Państwo,</w:t>
      </w:r>
    </w:p>
    <w:p w:rsidR="00C75C52" w:rsidRPr="00C75C52" w:rsidRDefault="00C75C52" w:rsidP="00C75C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5C5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 podstawie art. 13 ust. 1 oraz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</w:t>
      </w: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informujemy, że:</w:t>
      </w:r>
    </w:p>
    <w:p w:rsidR="00895361" w:rsidRDefault="00895361" w:rsidP="008953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danych osobowych jest Uniwersytet Medyczny w Łodzi, al. Kościuszki 4, kod pocztowy: 90-419 Łódź, tel.: +42 272-58-03, NIP: 725 18 43 739, REGON: 473 073 308.</w:t>
      </w:r>
    </w:p>
    <w:p w:rsidR="00895361" w:rsidRDefault="00895361" w:rsidP="008953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Kontakt z Inspektorem Ochrony Danych jest możliwy pod numerem telefonu +42 272-52-11, lub za pośrednictwem adresu mailowego: </w:t>
      </w:r>
      <w:hyperlink r:id="rId7" w:history="1">
        <w:r>
          <w:rPr>
            <w:rStyle w:val="Hipercze"/>
            <w:rFonts w:ascii="Times New Roman" w:eastAsia="Calibri" w:hAnsi="Times New Roman" w:cs="Times New Roman"/>
            <w:sz w:val="20"/>
            <w:szCs w:val="20"/>
          </w:rPr>
          <w:t>iod@umed.lodz.pl</w:t>
        </w:r>
      </w:hyperlink>
      <w:r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895361" w:rsidRDefault="00895361" w:rsidP="008953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Państwa dane osobowe będą przetwarzane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 celu i zakresie niezbędnym do uczestniczenia przez Państwa w obozie wakacyjnym organizowanym przez Uczelnianą Radę Samorządu Studentów Uniwersytetu Medycznego w Łodzi.</w:t>
      </w:r>
    </w:p>
    <w:p w:rsidR="00895361" w:rsidRDefault="00895361" w:rsidP="008953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Odbiorcami Pana/Pani danych będą wyłącznie podmioty uprawnione do uzyskania danych osobowych na podstawie przepisów prawa.</w:t>
      </w:r>
    </w:p>
    <w:p w:rsidR="00895361" w:rsidRDefault="00895361" w:rsidP="008953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Państwa dane osobowe będą przechowywane w terminie nie dłuższym</w:t>
      </w:r>
      <w:r w:rsidR="000943C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niż jest to niezbędne do zorganizowania  i rozliczenia obozu wakacyjnego.</w:t>
      </w:r>
    </w:p>
    <w:p w:rsidR="00895361" w:rsidRDefault="00895361" w:rsidP="008953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dostępu do treści swoich danych, ich sprostowania, usunięcia, ograniczenia przetwarzania danych, a także prawo wniesienia sprzeciwu wobec przetwarzania danych osobowych i prawo do przenoszenia danych.</w:t>
      </w:r>
    </w:p>
    <w:p w:rsidR="00895361" w:rsidRDefault="00895361" w:rsidP="008953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Posiadają Państwo prawo wniesienia skargi do organu nadzorczego, w przypadku gdy Państwo uznacie, że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Uczelnianą Radę Samorządu Studentów Uniwersytetu Medycznego w Łodzi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przetwarza Państwa da</w:t>
      </w:r>
      <w:r w:rsidR="00657E6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ne osobowe w sposób niezgodny z 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przepisami ogólnego rozporządzenia o ochronie danych.</w:t>
      </w:r>
    </w:p>
    <w:p w:rsidR="00895361" w:rsidRDefault="00895361" w:rsidP="008953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cofnięcia wyrażonej zgody w dowolnym momencie, bez wpływu na zgodność z prawem przetwarzania, którego dokonano na podstawie zgody przed jej cofnięciem.</w:t>
      </w:r>
    </w:p>
    <w:p w:rsidR="00895361" w:rsidRDefault="00895361" w:rsidP="008953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trakcie przetwarzania danych na potrzeby organizacyjne obozu wakacyjnego przez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Uczelnianą Radę Samorządu Studentów Uniwersytetu Medycznego w Łodzi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dochodzi do zautomatyzowanego podejmowania decyzji</w:t>
      </w:r>
      <w:r w:rsidR="000943C4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ani do profilowania.</w:t>
      </w:r>
    </w:p>
    <w:p w:rsidR="00895361" w:rsidRDefault="00895361" w:rsidP="008953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Podanie przez Państwa danych osobowych jest dobrowolne, jednak bez ich podania nie będzie możliwe uczestniczenie w obozie wakacyjnym organizowanym przez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Uczelnianą Radę Samorządu Studentów Uniwersytetu Medycznego w Łodzi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. </w:t>
      </w:r>
    </w:p>
    <w:tbl>
      <w:tblPr>
        <w:tblpPr w:leftFromText="141" w:rightFromText="141" w:vertAnchor="page" w:horzAnchor="margin" w:tblpXSpec="center" w:tblpY="7798"/>
        <w:tblW w:w="105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28"/>
        <w:gridCol w:w="5670"/>
      </w:tblGrid>
      <w:tr w:rsidR="00C75C52" w:rsidRPr="004A524E" w:rsidTr="001973EA">
        <w:trPr>
          <w:tblHeader/>
        </w:trPr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C75C52" w:rsidRPr="004A524E" w:rsidRDefault="00C75C52" w:rsidP="00C75C52">
            <w:pPr>
              <w:pStyle w:val="Nagwe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Dane osobowe</w:t>
            </w:r>
          </w:p>
        </w:tc>
      </w:tr>
      <w:tr w:rsidR="00C75C52" w:rsidRPr="004A524E" w:rsidTr="001973EA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81575050"/>
            <w:placeholder>
              <w:docPart w:val="FEF9E0F142644C40882DC9D937D7A19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7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5C52">
                  <w:rPr>
                    <w:rStyle w:val="Tekstzastpczy"/>
                  </w:rPr>
                  <w:t>Kliknij tutaj, aby wprowadzić tekst.</w:t>
                </w:r>
              </w:p>
            </w:tc>
            <w:bookmarkEnd w:id="0" w:displacedByCustomXml="next"/>
          </w:sdtContent>
        </w:sdt>
      </w:tr>
      <w:tr w:rsidR="00C75C52" w:rsidRPr="004A524E" w:rsidTr="001973EA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43970273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1973EA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Adres domowy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49745861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1973EA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12143692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1973EA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91243223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1973EA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Data urodzenia (RRRR-MM-DD)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87992901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1973EA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53504063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1973EA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Wydział / Kierunek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44635399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1973EA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 xml:space="preserve">Rok studiów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2018/19 </w:t>
            </w: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(Jeśli zaczynasz studia wpisz „0”)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51788403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1973EA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Rozmiar koszulki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83169366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C75C52" w:rsidRDefault="00C75C52" w:rsidP="00C75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5C52" w:rsidRPr="00FA5174" w:rsidRDefault="00C75C52" w:rsidP="00C75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Wyrażam zgodę na przetwarzanie moich danych osobowych zawartych w formularzu zgłoszeniowym przez Uniwersytet Medyczny w Łodzi w celu i zakresie niezbędnym do uczestniczenia w obozie</w:t>
      </w:r>
      <w:r w:rsidR="00B13BA6"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wakacyjnym ‒ Obóz Roku Zero Murzasichle</w:t>
      </w:r>
      <w:r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2018 organizowanym przez Uniwersytet Medyczny w Łodzi, zgodnie z przepisami rozporządzenia Parlamentu Europejskiego </w:t>
      </w:r>
      <w:r w:rsidR="001973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Rady (UE) 2016/679 z dnia 27 kwietnia 2016 r. w sprawie ochrony osób fizycznych w związku z prze</w:t>
      </w:r>
      <w:r w:rsidR="005B2EB5"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twarzaniem danych osobowych i w </w:t>
      </w:r>
      <w:r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sprawie swobodnego przepływu takich danych oraz uchylenia dyrektywy 95/46/WE (ogólne rozporządzenie o ochronie danych).</w:t>
      </w:r>
    </w:p>
    <w:p w:rsidR="00C75C52" w:rsidRPr="00FA5174" w:rsidRDefault="00C75C52" w:rsidP="00C75C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TAK </w:t>
      </w:r>
    </w:p>
    <w:p w:rsidR="00C75C52" w:rsidRPr="00FA5174" w:rsidRDefault="00C75C52" w:rsidP="00C75C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</w:t>
      </w:r>
    </w:p>
    <w:p w:rsidR="00C75C52" w:rsidRPr="00FA5174" w:rsidRDefault="00C75C52" w:rsidP="00C7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Wyrażam zgodę na otrzymywanie od Uniwersytetu Medycznego w Łodzi informacji związanych z obozem </w:t>
      </w:r>
      <w:r w:rsidR="00B13BA6"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wakacyjnym ‒ Obóz Roku Zero Murzasichle</w:t>
      </w:r>
      <w:r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2018 za pośrednictwem środków komunikacji elektronicznej tj. adresu p</w:t>
      </w:r>
      <w:r w:rsidR="005B2EB5"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oczty elektronicznej, zgodnie z </w:t>
      </w:r>
      <w:r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ustawą z dnia 18 lipca 2002 r. o świadczeniu usług drogą elektroniczną (Dz. U. 2016 r. poz. 1030, ze zm.).</w:t>
      </w:r>
    </w:p>
    <w:p w:rsidR="00C75C52" w:rsidRPr="00FA5174" w:rsidRDefault="00C75C52" w:rsidP="00C75C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TAK</w:t>
      </w:r>
    </w:p>
    <w:p w:rsidR="00C75C52" w:rsidRPr="00FA5174" w:rsidRDefault="00C75C52" w:rsidP="00C75C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51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</w:t>
      </w:r>
    </w:p>
    <w:p w:rsidR="00C75C52" w:rsidRPr="001973EA" w:rsidRDefault="00C75C52" w:rsidP="00C7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:rsidR="00C75C52" w:rsidRPr="001973EA" w:rsidRDefault="00C75C52" w:rsidP="00C7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973EA">
        <w:rPr>
          <w:rFonts w:ascii="Times New Roman" w:eastAsia="Times New Roman" w:hAnsi="Times New Roman" w:cs="Times New Roman"/>
          <w:b/>
          <w:i/>
          <w:lang w:eastAsia="pl-PL"/>
        </w:rPr>
        <w:t>UWAGA!</w:t>
      </w:r>
    </w:p>
    <w:p w:rsidR="00C75C52" w:rsidRPr="001973EA" w:rsidRDefault="00C75C52" w:rsidP="00C75C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973EA">
        <w:rPr>
          <w:rFonts w:ascii="Times New Roman" w:eastAsia="Times New Roman" w:hAnsi="Times New Roman" w:cs="Times New Roman"/>
          <w:b/>
          <w:lang w:eastAsia="pl-PL"/>
        </w:rPr>
        <w:t xml:space="preserve">Wypełniony formularz proszę przesłać na adres: </w:t>
      </w:r>
    </w:p>
    <w:p w:rsidR="001973EA" w:rsidRPr="001973EA" w:rsidRDefault="00816836" w:rsidP="00C75C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hyperlink r:id="rId8" w:history="1">
        <w:r w:rsidR="00B13BA6" w:rsidRPr="001973EA">
          <w:rPr>
            <w:rStyle w:val="Hipercze"/>
            <w:rFonts w:ascii="Times New Roman" w:hAnsi="Times New Roman" w:cs="Times New Roman"/>
            <w:b/>
            <w:szCs w:val="24"/>
          </w:rPr>
          <w:t>obozy.murzasichle@stud.umed.lodz.pl</w:t>
        </w:r>
      </w:hyperlink>
      <w:r w:rsidR="00C75C52" w:rsidRPr="001973EA">
        <w:rPr>
          <w:rFonts w:ascii="Times New Roman" w:eastAsia="Times New Roman" w:hAnsi="Times New Roman" w:cs="Times New Roman"/>
          <w:b/>
          <w:color w:val="1F497D"/>
          <w:lang w:eastAsia="pl-PL"/>
        </w:rPr>
        <w:t xml:space="preserve"> </w:t>
      </w:r>
      <w:r w:rsidR="00C75C52" w:rsidRPr="001973EA">
        <w:rPr>
          <w:rFonts w:ascii="Times New Roman" w:eastAsia="Times New Roman" w:hAnsi="Times New Roman" w:cs="Times New Roman"/>
          <w:b/>
          <w:lang w:eastAsia="pl-PL"/>
        </w:rPr>
        <w:t>zapisując go jako ImięNazwisko np. JanKowalski</w:t>
      </w:r>
    </w:p>
    <w:p w:rsidR="001973EA" w:rsidRPr="001973EA" w:rsidRDefault="001973EA" w:rsidP="00C75C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Przesłanie</w:t>
      </w:r>
      <w:r w:rsidRPr="001973EA">
        <w:rPr>
          <w:rFonts w:ascii="Times New Roman" w:eastAsia="Times New Roman" w:hAnsi="Times New Roman" w:cs="Times New Roman"/>
          <w:b/>
          <w:lang w:eastAsia="pl-PL"/>
        </w:rPr>
        <w:t xml:space="preserve"> formularza jest równoznaczne z akceptację Regulaminu </w:t>
      </w:r>
      <w:r>
        <w:rPr>
          <w:rFonts w:ascii="Times New Roman" w:eastAsia="Times New Roman" w:hAnsi="Times New Roman" w:cs="Times New Roman"/>
          <w:b/>
          <w:lang w:eastAsia="pl-PL"/>
        </w:rPr>
        <w:t>Obozu Roku Zero Murzasichle 2018</w:t>
      </w:r>
    </w:p>
    <w:p w:rsidR="00C75C52" w:rsidRPr="001973EA" w:rsidRDefault="00C75C52" w:rsidP="00C75C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915EFC" w:rsidRDefault="00C75C52" w:rsidP="00C75C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3EA">
        <w:rPr>
          <w:rFonts w:ascii="Times New Roman" w:eastAsia="Times New Roman" w:hAnsi="Times New Roman" w:cs="Times New Roman"/>
          <w:lang w:eastAsia="pl-PL"/>
        </w:rPr>
        <w:t xml:space="preserve">Pamiętaj, aby w </w:t>
      </w:r>
      <w:r w:rsidR="00657E6C" w:rsidRPr="001973EA">
        <w:rPr>
          <w:rFonts w:ascii="Times New Roman" w:eastAsia="Times New Roman" w:hAnsi="Times New Roman" w:cs="Times New Roman"/>
          <w:u w:val="single"/>
          <w:lang w:eastAsia="pl-PL"/>
        </w:rPr>
        <w:t>ciągu 7 dni kalendarzowych</w:t>
      </w:r>
      <w:r w:rsidRPr="001973EA">
        <w:rPr>
          <w:rFonts w:ascii="Times New Roman" w:eastAsia="Times New Roman" w:hAnsi="Times New Roman" w:cs="Times New Roman"/>
          <w:u w:val="single"/>
          <w:lang w:eastAsia="pl-PL"/>
        </w:rPr>
        <w:t xml:space="preserve"> od otrzymania maila zwrotnego</w:t>
      </w:r>
      <w:r w:rsidRPr="001973EA">
        <w:rPr>
          <w:rFonts w:ascii="Times New Roman" w:eastAsia="Times New Roman" w:hAnsi="Times New Roman" w:cs="Times New Roman"/>
          <w:lang w:eastAsia="pl-PL"/>
        </w:rPr>
        <w:t xml:space="preserve"> wpłacić za</w:t>
      </w:r>
      <w:r w:rsidR="00816836">
        <w:rPr>
          <w:rFonts w:ascii="Times New Roman" w:eastAsia="Times New Roman" w:hAnsi="Times New Roman" w:cs="Times New Roman"/>
          <w:lang w:eastAsia="pl-PL"/>
        </w:rPr>
        <w:t>datek</w:t>
      </w:r>
      <w:r w:rsidRPr="001973EA">
        <w:rPr>
          <w:rFonts w:ascii="Times New Roman" w:eastAsia="Times New Roman" w:hAnsi="Times New Roman" w:cs="Times New Roman"/>
          <w:lang w:eastAsia="pl-PL"/>
        </w:rPr>
        <w:t xml:space="preserve"> w wysokości </w:t>
      </w:r>
      <w:r w:rsidRPr="001973EA">
        <w:rPr>
          <w:rFonts w:ascii="Times New Roman" w:eastAsia="Times New Roman" w:hAnsi="Times New Roman" w:cs="Times New Roman"/>
          <w:b/>
          <w:u w:val="single"/>
          <w:lang w:eastAsia="pl-PL"/>
        </w:rPr>
        <w:t>100 zł</w:t>
      </w:r>
      <w:r w:rsidRPr="001973EA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657E6C" w:rsidRPr="001973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73EA">
        <w:rPr>
          <w:rFonts w:ascii="Times New Roman" w:eastAsia="Times New Roman" w:hAnsi="Times New Roman" w:cs="Times New Roman"/>
          <w:lang w:eastAsia="pl-PL"/>
        </w:rPr>
        <w:t>na podany nr konta!!!</w:t>
      </w:r>
      <w:r w:rsidR="001973EA" w:rsidRPr="001973EA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915EFC" w:rsidSect="001973EA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8DA"/>
    <w:multiLevelType w:val="hybridMultilevel"/>
    <w:tmpl w:val="B0F41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F609D6"/>
    <w:multiLevelType w:val="hybridMultilevel"/>
    <w:tmpl w:val="A702A4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formatting="1" w:enforcement="1" w:cryptProviderType="rsaFull" w:cryptAlgorithmClass="hash" w:cryptAlgorithmType="typeAny" w:cryptAlgorithmSid="4" w:cryptSpinCount="100000" w:hash="f3B59/9e6+TIpyUER+lQlh4CZfE=" w:salt="z0VT4jJ935hxVoaIqhlVb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52"/>
    <w:rsid w:val="000943C4"/>
    <w:rsid w:val="00181D06"/>
    <w:rsid w:val="001973EA"/>
    <w:rsid w:val="004C666E"/>
    <w:rsid w:val="005B2EB5"/>
    <w:rsid w:val="00657E6C"/>
    <w:rsid w:val="00726A6E"/>
    <w:rsid w:val="00816836"/>
    <w:rsid w:val="00895361"/>
    <w:rsid w:val="00915EFC"/>
    <w:rsid w:val="00A95649"/>
    <w:rsid w:val="00B13BA6"/>
    <w:rsid w:val="00B329B4"/>
    <w:rsid w:val="00C75C52"/>
    <w:rsid w:val="00F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75C52"/>
    <w:pPr>
      <w:keepNext/>
      <w:spacing w:before="120" w:after="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5C52"/>
    <w:rPr>
      <w:rFonts w:ascii="Arial" w:eastAsia="Times New Roman" w:hAnsi="Arial" w:cs="Arial"/>
      <w:b/>
      <w:bCs/>
      <w:iCs/>
      <w:color w:val="333399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5C52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5C52"/>
    <w:rPr>
      <w:rFonts w:ascii="Arial" w:eastAsia="Times New Roman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75C5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5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C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5C52"/>
  </w:style>
  <w:style w:type="character" w:styleId="Hipercze">
    <w:name w:val="Hyperlink"/>
    <w:semiHidden/>
    <w:unhideWhenUsed/>
    <w:rsid w:val="00B13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75C52"/>
    <w:pPr>
      <w:keepNext/>
      <w:spacing w:before="120" w:after="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5C52"/>
    <w:rPr>
      <w:rFonts w:ascii="Arial" w:eastAsia="Times New Roman" w:hAnsi="Arial" w:cs="Arial"/>
      <w:b/>
      <w:bCs/>
      <w:iCs/>
      <w:color w:val="333399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5C52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5C52"/>
    <w:rPr>
      <w:rFonts w:ascii="Arial" w:eastAsia="Times New Roman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75C5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5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C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5C52"/>
  </w:style>
  <w:style w:type="character" w:styleId="Hipercze">
    <w:name w:val="Hyperlink"/>
    <w:semiHidden/>
    <w:unhideWhenUsed/>
    <w:rsid w:val="00B13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zy.murzasichle@stud.umed.lod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9E0F142644C40882DC9D937D7A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5529F-F9A4-4900-8A84-44193D4A5C70}"/>
      </w:docPartPr>
      <w:docPartBody>
        <w:p w:rsidR="00107C49" w:rsidRDefault="00C568BB" w:rsidP="00C568BB">
          <w:pPr>
            <w:pStyle w:val="FEF9E0F142644C40882DC9D937D7A199"/>
          </w:pPr>
          <w:r w:rsidRPr="00B36AE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BB"/>
    <w:rsid w:val="00065CCC"/>
    <w:rsid w:val="00107C49"/>
    <w:rsid w:val="001E6208"/>
    <w:rsid w:val="00340E92"/>
    <w:rsid w:val="0035426B"/>
    <w:rsid w:val="00465EFB"/>
    <w:rsid w:val="0050376B"/>
    <w:rsid w:val="00554092"/>
    <w:rsid w:val="00556AF8"/>
    <w:rsid w:val="00C568BB"/>
    <w:rsid w:val="00EE30F6"/>
    <w:rsid w:val="00F166A7"/>
    <w:rsid w:val="00F72B75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5EFB"/>
    <w:rPr>
      <w:color w:val="808080"/>
    </w:rPr>
  </w:style>
  <w:style w:type="paragraph" w:customStyle="1" w:styleId="DD7A0B0F7AB9447191CA5367EA102368">
    <w:name w:val="DD7A0B0F7AB9447191CA5367EA102368"/>
    <w:rsid w:val="00C568BB"/>
  </w:style>
  <w:style w:type="paragraph" w:customStyle="1" w:styleId="FEF9E0F142644C40882DC9D937D7A199">
    <w:name w:val="FEF9E0F142644C40882DC9D937D7A199"/>
    <w:rsid w:val="00C568BB"/>
  </w:style>
  <w:style w:type="paragraph" w:customStyle="1" w:styleId="A929F1DA07B3435E80A1E38918BB6F09">
    <w:name w:val="A929F1DA07B3435E80A1E38918BB6F09"/>
    <w:rsid w:val="00465E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5EFB"/>
    <w:rPr>
      <w:color w:val="808080"/>
    </w:rPr>
  </w:style>
  <w:style w:type="paragraph" w:customStyle="1" w:styleId="DD7A0B0F7AB9447191CA5367EA102368">
    <w:name w:val="DD7A0B0F7AB9447191CA5367EA102368"/>
    <w:rsid w:val="00C568BB"/>
  </w:style>
  <w:style w:type="paragraph" w:customStyle="1" w:styleId="FEF9E0F142644C40882DC9D937D7A199">
    <w:name w:val="FEF9E0F142644C40882DC9D937D7A199"/>
    <w:rsid w:val="00C568BB"/>
  </w:style>
  <w:style w:type="paragraph" w:customStyle="1" w:styleId="A929F1DA07B3435E80A1E38918BB6F09">
    <w:name w:val="A929F1DA07B3435E80A1E38918BB6F09"/>
    <w:rsid w:val="00465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Zalewska</dc:creator>
  <cp:lastModifiedBy>Karolina Zalewska</cp:lastModifiedBy>
  <cp:revision>16</cp:revision>
  <dcterms:created xsi:type="dcterms:W3CDTF">2018-07-06T10:11:00Z</dcterms:created>
  <dcterms:modified xsi:type="dcterms:W3CDTF">2018-07-14T09:28:00Z</dcterms:modified>
</cp:coreProperties>
</file>